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22" w:rsidRPr="00335622" w:rsidRDefault="00335622" w:rsidP="00335622">
      <w:pPr>
        <w:tabs>
          <w:tab w:val="left" w:pos="4536"/>
        </w:tabs>
        <w:spacing w:line="28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                                                                          </w:t>
      </w:r>
      <w:r w:rsidRPr="00335622">
        <w:rPr>
          <w:rFonts w:ascii="Times New Roman" w:eastAsia="Calibri" w:hAnsi="Times New Roman" w:cs="Times New Roman"/>
          <w:sz w:val="28"/>
          <w:szCs w:val="28"/>
        </w:rPr>
        <w:t xml:space="preserve">Председателю  </w:t>
      </w:r>
      <w:proofErr w:type="gramStart"/>
      <w:r w:rsidRPr="00335622">
        <w:rPr>
          <w:rFonts w:ascii="Times New Roman" w:eastAsia="Calibri" w:hAnsi="Times New Roman" w:cs="Times New Roman"/>
          <w:sz w:val="28"/>
          <w:szCs w:val="28"/>
        </w:rPr>
        <w:t>Гомельского</w:t>
      </w:r>
      <w:proofErr w:type="gramEnd"/>
      <w:r w:rsidRPr="00335622">
        <w:rPr>
          <w:rFonts w:ascii="Times New Roman" w:eastAsia="Calibri" w:hAnsi="Times New Roman" w:cs="Times New Roman"/>
          <w:sz w:val="28"/>
          <w:szCs w:val="28"/>
        </w:rPr>
        <w:t xml:space="preserve"> районного</w:t>
      </w:r>
    </w:p>
    <w:p w:rsidR="00335622" w:rsidRPr="00335622" w:rsidRDefault="00335622" w:rsidP="00335622">
      <w:pPr>
        <w:tabs>
          <w:tab w:val="left" w:pos="4536"/>
        </w:tabs>
        <w:spacing w:after="0" w:line="28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356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исполнительного комитета </w:t>
      </w:r>
    </w:p>
    <w:p w:rsidR="00335622" w:rsidRPr="00335622" w:rsidRDefault="00335622" w:rsidP="0033562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35622" w:rsidRPr="00335622" w:rsidRDefault="00335622" w:rsidP="00335622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62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335622" w:rsidRPr="00335622" w:rsidRDefault="00335622" w:rsidP="0033562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35622" w:rsidRPr="00335622" w:rsidRDefault="00335622" w:rsidP="00335622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6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 ЮЛ, ФИО ИП)</w:t>
      </w:r>
    </w:p>
    <w:p w:rsidR="00335622" w:rsidRPr="00335622" w:rsidRDefault="00335622" w:rsidP="0033562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35622" w:rsidRPr="00335622" w:rsidRDefault="00335622" w:rsidP="0033562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35622" w:rsidRPr="00335622" w:rsidRDefault="00335622" w:rsidP="00335622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62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ЮЛ, адрес регистрации ИП)</w:t>
      </w:r>
    </w:p>
    <w:p w:rsidR="00335622" w:rsidRPr="00335622" w:rsidRDefault="00335622" w:rsidP="0033562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35622" w:rsidRPr="00335622" w:rsidRDefault="00335622" w:rsidP="00335622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335622" w:rsidRPr="00335622" w:rsidRDefault="00335622" w:rsidP="00335622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56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(регистрационный номер в ЕГР ЮЛ И ИП)</w:t>
      </w:r>
    </w:p>
    <w:p w:rsidR="00335622" w:rsidRPr="00335622" w:rsidRDefault="00335622" w:rsidP="00335622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335622" w:rsidRPr="00335622" w:rsidRDefault="00335622" w:rsidP="00335622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56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</w:t>
      </w:r>
      <w:proofErr w:type="spellStart"/>
      <w:proofErr w:type="gramStart"/>
      <w:r w:rsidRPr="003356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</w:t>
      </w:r>
      <w:proofErr w:type="spellEnd"/>
      <w:r w:rsidRPr="003356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органа</w:t>
      </w:r>
      <w:proofErr w:type="gramEnd"/>
      <w:r w:rsidRPr="003356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Pr="003356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</w:t>
      </w:r>
      <w:proofErr w:type="spellEnd"/>
      <w:r w:rsidRPr="003356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организации, </w:t>
      </w:r>
    </w:p>
    <w:p w:rsidR="00335622" w:rsidRPr="00335622" w:rsidRDefault="00335622" w:rsidP="00335622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335622" w:rsidRPr="00335622" w:rsidRDefault="00335622" w:rsidP="00335622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3356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осуществивших</w:t>
      </w:r>
      <w:proofErr w:type="gramEnd"/>
      <w:r w:rsidRPr="003356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государственную регистрацию ЮЛ, ИП)</w:t>
      </w:r>
    </w:p>
    <w:p w:rsidR="00335622" w:rsidRPr="00335622" w:rsidRDefault="00335622" w:rsidP="0033562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тел:_______________________________</w:t>
      </w:r>
    </w:p>
    <w:p w:rsidR="00335622" w:rsidRPr="00335622" w:rsidRDefault="00335622" w:rsidP="00335622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spellStart"/>
      <w:proofErr w:type="gramEnd"/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</w:t>
      </w:r>
      <w:proofErr w:type="spellEnd"/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):____________________________</w:t>
      </w:r>
    </w:p>
    <w:p w:rsidR="00335622" w:rsidRPr="00335622" w:rsidRDefault="00335622" w:rsidP="00335622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5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</w:t>
      </w:r>
    </w:p>
    <w:p w:rsidR="00335622" w:rsidRPr="00335622" w:rsidRDefault="00335622" w:rsidP="00335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p w:rsidR="00335622" w:rsidRPr="00335622" w:rsidRDefault="00335622" w:rsidP="00335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335622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ЗАЯВЛЕНИЕ</w:t>
      </w:r>
    </w:p>
    <w:p w:rsidR="00335622" w:rsidRDefault="00335622"/>
    <w:p w:rsidR="00335622" w:rsidRDefault="00335622" w:rsidP="0033562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39C3">
        <w:rPr>
          <w:rFonts w:ascii="Times New Roman" w:hAnsi="Times New Roman" w:cs="Times New Roman"/>
          <w:sz w:val="28"/>
          <w:szCs w:val="28"/>
        </w:rPr>
        <w:t>Про</w:t>
      </w:r>
      <w:bookmarkStart w:id="0" w:name="_GoBack"/>
      <w:bookmarkEnd w:id="0"/>
      <w:r w:rsidR="008A39C3">
        <w:rPr>
          <w:rFonts w:ascii="Times New Roman" w:hAnsi="Times New Roman" w:cs="Times New Roman"/>
          <w:sz w:val="28"/>
          <w:szCs w:val="28"/>
        </w:rPr>
        <w:t>сим</w:t>
      </w:r>
      <w:r w:rsidRPr="00335622">
        <w:rPr>
          <w:rFonts w:ascii="Times New Roman" w:hAnsi="Times New Roman" w:cs="Times New Roman"/>
          <w:sz w:val="28"/>
          <w:szCs w:val="28"/>
        </w:rPr>
        <w:t xml:space="preserve"> выдать заключение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объектов:</w:t>
      </w:r>
      <w:r>
        <w:t>________________ _____________________________________________________________________________________ _____________________________________________________________________________________</w:t>
      </w:r>
    </w:p>
    <w:p w:rsidR="00335622" w:rsidRDefault="00335622" w:rsidP="00335622">
      <w:pPr>
        <w:jc w:val="both"/>
      </w:pPr>
    </w:p>
    <w:p w:rsidR="00335622" w:rsidRDefault="00335622" w:rsidP="00335622">
      <w:pPr>
        <w:jc w:val="both"/>
      </w:pPr>
    </w:p>
    <w:p w:rsidR="00335622" w:rsidRPr="006121A6" w:rsidRDefault="00335622" w:rsidP="0033562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335622" w:rsidRDefault="00335622" w:rsidP="0033562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335622" w:rsidRDefault="00335622" w:rsidP="0033562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335622" w:rsidRDefault="00335622" w:rsidP="0033562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335622" w:rsidRPr="00556A92" w:rsidRDefault="00335622" w:rsidP="0033562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35622" w:rsidRDefault="00335622" w:rsidP="003356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622" w:rsidRDefault="00335622" w:rsidP="003356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335622" w:rsidRDefault="00335622" w:rsidP="003356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622" w:rsidRPr="006121A6" w:rsidRDefault="00335622" w:rsidP="003356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622" w:rsidRDefault="00335622" w:rsidP="003356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35622" w:rsidRDefault="00335622" w:rsidP="006139E6">
      <w:pPr>
        <w:pStyle w:val="ConsPlusNonformat"/>
        <w:widowControl/>
      </w:pPr>
      <w:r w:rsidRPr="002A6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A62C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sectPr w:rsidR="00335622" w:rsidSect="00D2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445"/>
    <w:rsid w:val="00335622"/>
    <w:rsid w:val="006139E6"/>
    <w:rsid w:val="00725C5A"/>
    <w:rsid w:val="008A39C3"/>
    <w:rsid w:val="00C20445"/>
    <w:rsid w:val="00D21A0A"/>
    <w:rsid w:val="00DE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356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5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Odnookno1</dc:creator>
  <cp:keywords/>
  <dc:description/>
  <cp:lastModifiedBy>Начальник управления делами</cp:lastModifiedBy>
  <cp:revision>4</cp:revision>
  <dcterms:created xsi:type="dcterms:W3CDTF">2021-06-10T15:27:00Z</dcterms:created>
  <dcterms:modified xsi:type="dcterms:W3CDTF">2021-11-11T15:39:00Z</dcterms:modified>
</cp:coreProperties>
</file>